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03" w:rsidRPr="00F52C81" w:rsidRDefault="006D7266" w:rsidP="006529E1">
      <w:pPr>
        <w:tabs>
          <w:tab w:val="left" w:pos="6683"/>
        </w:tabs>
        <w:jc w:val="center"/>
        <w:rPr>
          <w:sz w:val="36"/>
          <w:lang w:eastAsia="ru-RU"/>
        </w:rPr>
      </w:pPr>
      <w:r>
        <w:rPr>
          <w:sz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6.7pt;margin-top:-41.7pt;width:840.85pt;height:593.85pt;z-index:-251657728;mso-width-relative:margin;mso-height-relative:margin" wrapcoords="-29 -118 -29 21482 21629 21482 21629 -118 -29 -118" fillcolor="#daeef3 [664]">
            <v:textbox style="mso-next-textbox:#_x0000_s1026">
              <w:txbxContent>
                <w:p w:rsidR="00F52C81" w:rsidRDefault="00F52C81" w:rsidP="00F52C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</w:p>
                <w:p w:rsidR="006529E1" w:rsidRPr="00215119" w:rsidRDefault="00F52C81" w:rsidP="00F52C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44"/>
                      <w:szCs w:val="96"/>
                    </w:rPr>
                  </w:pPr>
                  <w:r w:rsidRPr="00215119">
                    <w:rPr>
                      <w:rFonts w:ascii="Times New Roman" w:hAnsi="Times New Roman" w:cs="Times New Roman"/>
                      <w:b/>
                      <w:color w:val="FF0000"/>
                      <w:sz w:val="144"/>
                      <w:szCs w:val="96"/>
                    </w:rPr>
                    <w:t>ТИПЫ  РЕЧИ</w:t>
                  </w:r>
                </w:p>
              </w:txbxContent>
            </v:textbox>
            <w10:wrap type="tight"/>
          </v:shape>
        </w:pict>
      </w:r>
      <w:r w:rsidR="00FB3D6A">
        <w:rPr>
          <w:noProof/>
          <w:sz w:val="3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-254607</wp:posOffset>
            </wp:positionH>
            <wp:positionV relativeFrom="paragraph">
              <wp:posOffset>129485</wp:posOffset>
            </wp:positionV>
            <wp:extent cx="9901858" cy="5788163"/>
            <wp:effectExtent l="95250" t="19050" r="80342" b="22087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F52C81" w:rsidRPr="00F52C81">
        <w:rPr>
          <w:noProof/>
          <w:sz w:val="36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762000</wp:posOffset>
            </wp:positionV>
            <wp:extent cx="9136380" cy="5486400"/>
            <wp:effectExtent l="38100" t="0" r="26670" b="38100"/>
            <wp:wrapTight wrapText="bothSides">
              <wp:wrapPolygon edited="0">
                <wp:start x="-90" y="0"/>
                <wp:lineTo x="0" y="21600"/>
                <wp:lineTo x="225" y="21600"/>
                <wp:lineTo x="405" y="21750"/>
                <wp:lineTo x="450" y="21750"/>
                <wp:lineTo x="7296" y="21750"/>
                <wp:lineTo x="7341" y="21750"/>
                <wp:lineTo x="7521" y="21600"/>
                <wp:lineTo x="21663" y="21600"/>
                <wp:lineTo x="21663" y="0"/>
                <wp:lineTo x="-90" y="0"/>
              </wp:wrapPolygon>
            </wp:wrapTight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sectPr w:rsidR="00687D03" w:rsidRPr="00F52C81" w:rsidSect="00652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9E1"/>
    <w:rsid w:val="00001C27"/>
    <w:rsid w:val="000043CE"/>
    <w:rsid w:val="0000657D"/>
    <w:rsid w:val="00012B95"/>
    <w:rsid w:val="000137D2"/>
    <w:rsid w:val="0001707F"/>
    <w:rsid w:val="00030842"/>
    <w:rsid w:val="00030BC8"/>
    <w:rsid w:val="000334C2"/>
    <w:rsid w:val="000343B3"/>
    <w:rsid w:val="00035EE5"/>
    <w:rsid w:val="00036133"/>
    <w:rsid w:val="00040FD4"/>
    <w:rsid w:val="00041864"/>
    <w:rsid w:val="000477BD"/>
    <w:rsid w:val="00052318"/>
    <w:rsid w:val="00057185"/>
    <w:rsid w:val="00060048"/>
    <w:rsid w:val="00062AC3"/>
    <w:rsid w:val="000709BB"/>
    <w:rsid w:val="00076180"/>
    <w:rsid w:val="00076D07"/>
    <w:rsid w:val="00085244"/>
    <w:rsid w:val="0009017C"/>
    <w:rsid w:val="00090651"/>
    <w:rsid w:val="0009575E"/>
    <w:rsid w:val="00096F1F"/>
    <w:rsid w:val="000A0A00"/>
    <w:rsid w:val="000A1005"/>
    <w:rsid w:val="000A12F1"/>
    <w:rsid w:val="000A2D81"/>
    <w:rsid w:val="000A6C16"/>
    <w:rsid w:val="000A7C59"/>
    <w:rsid w:val="000A7E64"/>
    <w:rsid w:val="000B24D4"/>
    <w:rsid w:val="000B2C96"/>
    <w:rsid w:val="000B39A1"/>
    <w:rsid w:val="000C3367"/>
    <w:rsid w:val="000C6295"/>
    <w:rsid w:val="000C6841"/>
    <w:rsid w:val="000D4F5F"/>
    <w:rsid w:val="000E0F12"/>
    <w:rsid w:val="000E31DE"/>
    <w:rsid w:val="000E3A10"/>
    <w:rsid w:val="000E65C2"/>
    <w:rsid w:val="000F2C16"/>
    <w:rsid w:val="000F3F0E"/>
    <w:rsid w:val="00101B44"/>
    <w:rsid w:val="00103131"/>
    <w:rsid w:val="00103F8E"/>
    <w:rsid w:val="00104A45"/>
    <w:rsid w:val="00104AB7"/>
    <w:rsid w:val="00107AEF"/>
    <w:rsid w:val="00111DA3"/>
    <w:rsid w:val="0011761E"/>
    <w:rsid w:val="001221D2"/>
    <w:rsid w:val="00123ECA"/>
    <w:rsid w:val="001246E3"/>
    <w:rsid w:val="0013204E"/>
    <w:rsid w:val="00133191"/>
    <w:rsid w:val="00133763"/>
    <w:rsid w:val="00135DC8"/>
    <w:rsid w:val="00135E87"/>
    <w:rsid w:val="0013721B"/>
    <w:rsid w:val="00141292"/>
    <w:rsid w:val="00141E71"/>
    <w:rsid w:val="00143482"/>
    <w:rsid w:val="00147F0A"/>
    <w:rsid w:val="0015287B"/>
    <w:rsid w:val="0015403A"/>
    <w:rsid w:val="00160071"/>
    <w:rsid w:val="0016009E"/>
    <w:rsid w:val="001618E2"/>
    <w:rsid w:val="00164232"/>
    <w:rsid w:val="001647F2"/>
    <w:rsid w:val="00166F67"/>
    <w:rsid w:val="00170027"/>
    <w:rsid w:val="001713C9"/>
    <w:rsid w:val="00171ED7"/>
    <w:rsid w:val="001742E7"/>
    <w:rsid w:val="00174D1F"/>
    <w:rsid w:val="00177261"/>
    <w:rsid w:val="00180B06"/>
    <w:rsid w:val="00180CA1"/>
    <w:rsid w:val="00180E96"/>
    <w:rsid w:val="0018516A"/>
    <w:rsid w:val="001935D4"/>
    <w:rsid w:val="0019644E"/>
    <w:rsid w:val="001A3218"/>
    <w:rsid w:val="001A40EC"/>
    <w:rsid w:val="001A6F1D"/>
    <w:rsid w:val="001A711B"/>
    <w:rsid w:val="001A7B64"/>
    <w:rsid w:val="001A7DDA"/>
    <w:rsid w:val="001B5D3D"/>
    <w:rsid w:val="001B66D8"/>
    <w:rsid w:val="001C330E"/>
    <w:rsid w:val="001C3802"/>
    <w:rsid w:val="001C4205"/>
    <w:rsid w:val="001C4669"/>
    <w:rsid w:val="001C6CC0"/>
    <w:rsid w:val="001D0E26"/>
    <w:rsid w:val="001D11E8"/>
    <w:rsid w:val="001D1946"/>
    <w:rsid w:val="001D761E"/>
    <w:rsid w:val="001D79DC"/>
    <w:rsid w:val="001E41C2"/>
    <w:rsid w:val="001E6B61"/>
    <w:rsid w:val="001E70C5"/>
    <w:rsid w:val="001F0172"/>
    <w:rsid w:val="001F1FD5"/>
    <w:rsid w:val="001F699E"/>
    <w:rsid w:val="001F7EFB"/>
    <w:rsid w:val="00202A51"/>
    <w:rsid w:val="00210636"/>
    <w:rsid w:val="0021123A"/>
    <w:rsid w:val="002131C9"/>
    <w:rsid w:val="0021376F"/>
    <w:rsid w:val="00215119"/>
    <w:rsid w:val="00215D14"/>
    <w:rsid w:val="00221AFF"/>
    <w:rsid w:val="00221E79"/>
    <w:rsid w:val="00222B98"/>
    <w:rsid w:val="00225974"/>
    <w:rsid w:val="00230017"/>
    <w:rsid w:val="00232ED6"/>
    <w:rsid w:val="00235172"/>
    <w:rsid w:val="00235536"/>
    <w:rsid w:val="00236A11"/>
    <w:rsid w:val="00237922"/>
    <w:rsid w:val="002400A1"/>
    <w:rsid w:val="00240FF8"/>
    <w:rsid w:val="00241505"/>
    <w:rsid w:val="00244ACF"/>
    <w:rsid w:val="00246F43"/>
    <w:rsid w:val="00250914"/>
    <w:rsid w:val="002512F1"/>
    <w:rsid w:val="00252383"/>
    <w:rsid w:val="00255F84"/>
    <w:rsid w:val="00273AC9"/>
    <w:rsid w:val="00273DB4"/>
    <w:rsid w:val="00280BF7"/>
    <w:rsid w:val="00283BF5"/>
    <w:rsid w:val="00286C37"/>
    <w:rsid w:val="002939FA"/>
    <w:rsid w:val="0029554A"/>
    <w:rsid w:val="00296467"/>
    <w:rsid w:val="002A12BE"/>
    <w:rsid w:val="002A67F4"/>
    <w:rsid w:val="002B1073"/>
    <w:rsid w:val="002B2373"/>
    <w:rsid w:val="002B6A32"/>
    <w:rsid w:val="002B6BC0"/>
    <w:rsid w:val="002C26DE"/>
    <w:rsid w:val="002C2F76"/>
    <w:rsid w:val="002C38AD"/>
    <w:rsid w:val="002C4450"/>
    <w:rsid w:val="002C643D"/>
    <w:rsid w:val="002D4DD6"/>
    <w:rsid w:val="002D5032"/>
    <w:rsid w:val="002E3F03"/>
    <w:rsid w:val="002F068C"/>
    <w:rsid w:val="00305CE0"/>
    <w:rsid w:val="00307F92"/>
    <w:rsid w:val="00313DD5"/>
    <w:rsid w:val="00315BD8"/>
    <w:rsid w:val="00325D75"/>
    <w:rsid w:val="00326C04"/>
    <w:rsid w:val="00326C22"/>
    <w:rsid w:val="0033099E"/>
    <w:rsid w:val="00331582"/>
    <w:rsid w:val="003338A4"/>
    <w:rsid w:val="0033452F"/>
    <w:rsid w:val="003362DE"/>
    <w:rsid w:val="003436AF"/>
    <w:rsid w:val="00343AFE"/>
    <w:rsid w:val="003466F0"/>
    <w:rsid w:val="003508DB"/>
    <w:rsid w:val="003545B1"/>
    <w:rsid w:val="003579B1"/>
    <w:rsid w:val="00357A52"/>
    <w:rsid w:val="003674B7"/>
    <w:rsid w:val="00372579"/>
    <w:rsid w:val="00372F3A"/>
    <w:rsid w:val="0037386E"/>
    <w:rsid w:val="00373EBE"/>
    <w:rsid w:val="00374B5A"/>
    <w:rsid w:val="003755BF"/>
    <w:rsid w:val="00382F61"/>
    <w:rsid w:val="003840F4"/>
    <w:rsid w:val="003848DB"/>
    <w:rsid w:val="00394D9D"/>
    <w:rsid w:val="00396336"/>
    <w:rsid w:val="003A0240"/>
    <w:rsid w:val="003A7643"/>
    <w:rsid w:val="003B0E45"/>
    <w:rsid w:val="003C1DD9"/>
    <w:rsid w:val="003C4FB2"/>
    <w:rsid w:val="003D0C71"/>
    <w:rsid w:val="003D19D6"/>
    <w:rsid w:val="003D2E10"/>
    <w:rsid w:val="003D4F40"/>
    <w:rsid w:val="003E1011"/>
    <w:rsid w:val="003E2D83"/>
    <w:rsid w:val="003E583D"/>
    <w:rsid w:val="003F0E50"/>
    <w:rsid w:val="003F675B"/>
    <w:rsid w:val="003F7C0B"/>
    <w:rsid w:val="0040029E"/>
    <w:rsid w:val="004005C4"/>
    <w:rsid w:val="0040584A"/>
    <w:rsid w:val="00405E27"/>
    <w:rsid w:val="00406909"/>
    <w:rsid w:val="00411684"/>
    <w:rsid w:val="00412E9E"/>
    <w:rsid w:val="0041343F"/>
    <w:rsid w:val="00416E6D"/>
    <w:rsid w:val="004176EF"/>
    <w:rsid w:val="004272CB"/>
    <w:rsid w:val="00432862"/>
    <w:rsid w:val="0043286B"/>
    <w:rsid w:val="00434EC7"/>
    <w:rsid w:val="0043732D"/>
    <w:rsid w:val="00437DE5"/>
    <w:rsid w:val="004421F2"/>
    <w:rsid w:val="0044285A"/>
    <w:rsid w:val="00442B9A"/>
    <w:rsid w:val="00444E04"/>
    <w:rsid w:val="0045094C"/>
    <w:rsid w:val="00451853"/>
    <w:rsid w:val="00451A26"/>
    <w:rsid w:val="00461FEB"/>
    <w:rsid w:val="0046215B"/>
    <w:rsid w:val="00470239"/>
    <w:rsid w:val="00471429"/>
    <w:rsid w:val="00474B8C"/>
    <w:rsid w:val="00481C62"/>
    <w:rsid w:val="004853C1"/>
    <w:rsid w:val="00486E56"/>
    <w:rsid w:val="00492D8F"/>
    <w:rsid w:val="0049615B"/>
    <w:rsid w:val="00496779"/>
    <w:rsid w:val="004978F7"/>
    <w:rsid w:val="004B0674"/>
    <w:rsid w:val="004B3E77"/>
    <w:rsid w:val="004B4AB3"/>
    <w:rsid w:val="004B4EF5"/>
    <w:rsid w:val="004B621A"/>
    <w:rsid w:val="004B7FB9"/>
    <w:rsid w:val="004C3404"/>
    <w:rsid w:val="004C7FA7"/>
    <w:rsid w:val="004D0506"/>
    <w:rsid w:val="004D3D7A"/>
    <w:rsid w:val="004D53FF"/>
    <w:rsid w:val="004D6395"/>
    <w:rsid w:val="004E2441"/>
    <w:rsid w:val="004E5CB2"/>
    <w:rsid w:val="004F170F"/>
    <w:rsid w:val="004F1A53"/>
    <w:rsid w:val="004F400F"/>
    <w:rsid w:val="004F6FDD"/>
    <w:rsid w:val="005024F0"/>
    <w:rsid w:val="00515FFD"/>
    <w:rsid w:val="0052360E"/>
    <w:rsid w:val="00527A8A"/>
    <w:rsid w:val="0053061E"/>
    <w:rsid w:val="00531252"/>
    <w:rsid w:val="00531E5B"/>
    <w:rsid w:val="0053498E"/>
    <w:rsid w:val="00540AB5"/>
    <w:rsid w:val="0054289D"/>
    <w:rsid w:val="005619D6"/>
    <w:rsid w:val="00561C75"/>
    <w:rsid w:val="005663B5"/>
    <w:rsid w:val="005732E9"/>
    <w:rsid w:val="00574872"/>
    <w:rsid w:val="0057682E"/>
    <w:rsid w:val="0058128D"/>
    <w:rsid w:val="0058408D"/>
    <w:rsid w:val="005866AB"/>
    <w:rsid w:val="00591D44"/>
    <w:rsid w:val="005924E7"/>
    <w:rsid w:val="005938A9"/>
    <w:rsid w:val="00596B62"/>
    <w:rsid w:val="005A0402"/>
    <w:rsid w:val="005A27BC"/>
    <w:rsid w:val="005A4874"/>
    <w:rsid w:val="005A5067"/>
    <w:rsid w:val="005B3AAE"/>
    <w:rsid w:val="005B74F1"/>
    <w:rsid w:val="005C6746"/>
    <w:rsid w:val="005D04AC"/>
    <w:rsid w:val="005D0E75"/>
    <w:rsid w:val="005D3598"/>
    <w:rsid w:val="005D3DCF"/>
    <w:rsid w:val="005D478B"/>
    <w:rsid w:val="005D7C21"/>
    <w:rsid w:val="005E340C"/>
    <w:rsid w:val="005E6535"/>
    <w:rsid w:val="005F191A"/>
    <w:rsid w:val="005F29AC"/>
    <w:rsid w:val="005F521E"/>
    <w:rsid w:val="005F52F1"/>
    <w:rsid w:val="005F7ACF"/>
    <w:rsid w:val="00607272"/>
    <w:rsid w:val="006120AA"/>
    <w:rsid w:val="00613523"/>
    <w:rsid w:val="006152E9"/>
    <w:rsid w:val="0061589D"/>
    <w:rsid w:val="00616820"/>
    <w:rsid w:val="006201D9"/>
    <w:rsid w:val="006233D1"/>
    <w:rsid w:val="006265B5"/>
    <w:rsid w:val="006271F7"/>
    <w:rsid w:val="0063115E"/>
    <w:rsid w:val="0063116C"/>
    <w:rsid w:val="00633AF4"/>
    <w:rsid w:val="00635265"/>
    <w:rsid w:val="00635EFA"/>
    <w:rsid w:val="00637F29"/>
    <w:rsid w:val="0064194C"/>
    <w:rsid w:val="00641D9E"/>
    <w:rsid w:val="00651B12"/>
    <w:rsid w:val="006529E1"/>
    <w:rsid w:val="006541EE"/>
    <w:rsid w:val="0066228A"/>
    <w:rsid w:val="00663A34"/>
    <w:rsid w:val="00667724"/>
    <w:rsid w:val="0067356B"/>
    <w:rsid w:val="0067431D"/>
    <w:rsid w:val="00674E96"/>
    <w:rsid w:val="006750DA"/>
    <w:rsid w:val="00677C67"/>
    <w:rsid w:val="00680A36"/>
    <w:rsid w:val="00687D03"/>
    <w:rsid w:val="00687E93"/>
    <w:rsid w:val="0069143F"/>
    <w:rsid w:val="00694C8D"/>
    <w:rsid w:val="00697C73"/>
    <w:rsid w:val="006B5248"/>
    <w:rsid w:val="006B7555"/>
    <w:rsid w:val="006C3750"/>
    <w:rsid w:val="006C55FE"/>
    <w:rsid w:val="006C6E52"/>
    <w:rsid w:val="006C6F7A"/>
    <w:rsid w:val="006C77E2"/>
    <w:rsid w:val="006D0035"/>
    <w:rsid w:val="006D7266"/>
    <w:rsid w:val="006F20C3"/>
    <w:rsid w:val="006F4185"/>
    <w:rsid w:val="006F7F76"/>
    <w:rsid w:val="00707F8F"/>
    <w:rsid w:val="00715908"/>
    <w:rsid w:val="00716BAE"/>
    <w:rsid w:val="007174EA"/>
    <w:rsid w:val="00720C56"/>
    <w:rsid w:val="00721D03"/>
    <w:rsid w:val="007262E1"/>
    <w:rsid w:val="007307DB"/>
    <w:rsid w:val="00730A91"/>
    <w:rsid w:val="0073221E"/>
    <w:rsid w:val="0073294D"/>
    <w:rsid w:val="00733165"/>
    <w:rsid w:val="00733BCF"/>
    <w:rsid w:val="007502E3"/>
    <w:rsid w:val="0075264E"/>
    <w:rsid w:val="0075283D"/>
    <w:rsid w:val="00752843"/>
    <w:rsid w:val="00753F1D"/>
    <w:rsid w:val="0075643E"/>
    <w:rsid w:val="00757ED4"/>
    <w:rsid w:val="007603D8"/>
    <w:rsid w:val="00761DE2"/>
    <w:rsid w:val="00767BCD"/>
    <w:rsid w:val="00776E9A"/>
    <w:rsid w:val="007770B9"/>
    <w:rsid w:val="00781AA5"/>
    <w:rsid w:val="007849F6"/>
    <w:rsid w:val="00786D4D"/>
    <w:rsid w:val="00794760"/>
    <w:rsid w:val="00794C67"/>
    <w:rsid w:val="00797F46"/>
    <w:rsid w:val="007A5DFA"/>
    <w:rsid w:val="007A6CFD"/>
    <w:rsid w:val="007B014F"/>
    <w:rsid w:val="007B03A1"/>
    <w:rsid w:val="007B241A"/>
    <w:rsid w:val="007B3361"/>
    <w:rsid w:val="007B5E2E"/>
    <w:rsid w:val="007C138D"/>
    <w:rsid w:val="007C25A4"/>
    <w:rsid w:val="007C4142"/>
    <w:rsid w:val="007C4BF9"/>
    <w:rsid w:val="007C6D5D"/>
    <w:rsid w:val="007C7891"/>
    <w:rsid w:val="007D09E7"/>
    <w:rsid w:val="007D0C9D"/>
    <w:rsid w:val="007D234D"/>
    <w:rsid w:val="007D5560"/>
    <w:rsid w:val="007D6402"/>
    <w:rsid w:val="007D645D"/>
    <w:rsid w:val="007E1046"/>
    <w:rsid w:val="007E21E3"/>
    <w:rsid w:val="007E491A"/>
    <w:rsid w:val="007E5A46"/>
    <w:rsid w:val="007E6D96"/>
    <w:rsid w:val="007F054B"/>
    <w:rsid w:val="007F12CD"/>
    <w:rsid w:val="007F4E08"/>
    <w:rsid w:val="007F71D5"/>
    <w:rsid w:val="00812BE7"/>
    <w:rsid w:val="00813907"/>
    <w:rsid w:val="008173B0"/>
    <w:rsid w:val="00824A0E"/>
    <w:rsid w:val="008268C0"/>
    <w:rsid w:val="00830AEF"/>
    <w:rsid w:val="00840115"/>
    <w:rsid w:val="00842720"/>
    <w:rsid w:val="00843DA5"/>
    <w:rsid w:val="0084603D"/>
    <w:rsid w:val="00846A58"/>
    <w:rsid w:val="008476D8"/>
    <w:rsid w:val="00870CFA"/>
    <w:rsid w:val="00872DBD"/>
    <w:rsid w:val="008813E1"/>
    <w:rsid w:val="00883A58"/>
    <w:rsid w:val="0089126B"/>
    <w:rsid w:val="00893F6C"/>
    <w:rsid w:val="00894018"/>
    <w:rsid w:val="00895E8F"/>
    <w:rsid w:val="008A24C1"/>
    <w:rsid w:val="008A3873"/>
    <w:rsid w:val="008A42BB"/>
    <w:rsid w:val="008A457A"/>
    <w:rsid w:val="008B2A61"/>
    <w:rsid w:val="008B661E"/>
    <w:rsid w:val="008B75D2"/>
    <w:rsid w:val="008C0952"/>
    <w:rsid w:val="008D0682"/>
    <w:rsid w:val="008D51A2"/>
    <w:rsid w:val="008D6673"/>
    <w:rsid w:val="008E01CB"/>
    <w:rsid w:val="008E3383"/>
    <w:rsid w:val="008E4AFB"/>
    <w:rsid w:val="008E4C3A"/>
    <w:rsid w:val="008F268F"/>
    <w:rsid w:val="008F3AEC"/>
    <w:rsid w:val="008F6347"/>
    <w:rsid w:val="009037B2"/>
    <w:rsid w:val="00905280"/>
    <w:rsid w:val="009123B3"/>
    <w:rsid w:val="00913108"/>
    <w:rsid w:val="009149F9"/>
    <w:rsid w:val="0092230D"/>
    <w:rsid w:val="0092336F"/>
    <w:rsid w:val="009266F6"/>
    <w:rsid w:val="0092756E"/>
    <w:rsid w:val="009312B4"/>
    <w:rsid w:val="00932394"/>
    <w:rsid w:val="00934603"/>
    <w:rsid w:val="0093555E"/>
    <w:rsid w:val="009421C6"/>
    <w:rsid w:val="0094279F"/>
    <w:rsid w:val="009440C5"/>
    <w:rsid w:val="00944C4D"/>
    <w:rsid w:val="00947751"/>
    <w:rsid w:val="00956233"/>
    <w:rsid w:val="00956D3F"/>
    <w:rsid w:val="0096535C"/>
    <w:rsid w:val="00965988"/>
    <w:rsid w:val="0097156C"/>
    <w:rsid w:val="0097606E"/>
    <w:rsid w:val="0097620C"/>
    <w:rsid w:val="00977424"/>
    <w:rsid w:val="0098219D"/>
    <w:rsid w:val="00986E38"/>
    <w:rsid w:val="0099010D"/>
    <w:rsid w:val="00991069"/>
    <w:rsid w:val="00994D8F"/>
    <w:rsid w:val="009A08CE"/>
    <w:rsid w:val="009A1A21"/>
    <w:rsid w:val="009A2901"/>
    <w:rsid w:val="009A5F1C"/>
    <w:rsid w:val="009A72D7"/>
    <w:rsid w:val="009B0A92"/>
    <w:rsid w:val="009B5BE6"/>
    <w:rsid w:val="009C2118"/>
    <w:rsid w:val="009C29AF"/>
    <w:rsid w:val="009C6A83"/>
    <w:rsid w:val="009C71E2"/>
    <w:rsid w:val="009D009A"/>
    <w:rsid w:val="009D1D23"/>
    <w:rsid w:val="009E171A"/>
    <w:rsid w:val="009E2E1B"/>
    <w:rsid w:val="009E2FDF"/>
    <w:rsid w:val="009E5A56"/>
    <w:rsid w:val="009F6F3F"/>
    <w:rsid w:val="00A02B97"/>
    <w:rsid w:val="00A10FF5"/>
    <w:rsid w:val="00A154BB"/>
    <w:rsid w:val="00A200C1"/>
    <w:rsid w:val="00A21ACF"/>
    <w:rsid w:val="00A26610"/>
    <w:rsid w:val="00A270C0"/>
    <w:rsid w:val="00A30CB2"/>
    <w:rsid w:val="00A33203"/>
    <w:rsid w:val="00A377DA"/>
    <w:rsid w:val="00A42DD8"/>
    <w:rsid w:val="00A4327D"/>
    <w:rsid w:val="00A43FA1"/>
    <w:rsid w:val="00A44AE9"/>
    <w:rsid w:val="00A538D2"/>
    <w:rsid w:val="00A55ED3"/>
    <w:rsid w:val="00A57152"/>
    <w:rsid w:val="00A61263"/>
    <w:rsid w:val="00A62086"/>
    <w:rsid w:val="00A641CB"/>
    <w:rsid w:val="00A646F4"/>
    <w:rsid w:val="00A655E8"/>
    <w:rsid w:val="00A70085"/>
    <w:rsid w:val="00A70FB7"/>
    <w:rsid w:val="00A7230B"/>
    <w:rsid w:val="00A73FE9"/>
    <w:rsid w:val="00A77AA8"/>
    <w:rsid w:val="00A85D27"/>
    <w:rsid w:val="00A8743A"/>
    <w:rsid w:val="00A87918"/>
    <w:rsid w:val="00A904D6"/>
    <w:rsid w:val="00A905A7"/>
    <w:rsid w:val="00A97664"/>
    <w:rsid w:val="00AA16F7"/>
    <w:rsid w:val="00AA2D46"/>
    <w:rsid w:val="00AA2F09"/>
    <w:rsid w:val="00AB5D2F"/>
    <w:rsid w:val="00AC0C3D"/>
    <w:rsid w:val="00AC6E66"/>
    <w:rsid w:val="00AC6FCB"/>
    <w:rsid w:val="00AD0B26"/>
    <w:rsid w:val="00AD3F56"/>
    <w:rsid w:val="00AD63BF"/>
    <w:rsid w:val="00AD780D"/>
    <w:rsid w:val="00AE11A0"/>
    <w:rsid w:val="00AE3906"/>
    <w:rsid w:val="00AE6554"/>
    <w:rsid w:val="00AF27B9"/>
    <w:rsid w:val="00B05ECF"/>
    <w:rsid w:val="00B1142B"/>
    <w:rsid w:val="00B1646E"/>
    <w:rsid w:val="00B20E0B"/>
    <w:rsid w:val="00B225C7"/>
    <w:rsid w:val="00B33EDB"/>
    <w:rsid w:val="00B379F5"/>
    <w:rsid w:val="00B42F42"/>
    <w:rsid w:val="00B47BBC"/>
    <w:rsid w:val="00B54208"/>
    <w:rsid w:val="00B54F17"/>
    <w:rsid w:val="00B55CA8"/>
    <w:rsid w:val="00B57615"/>
    <w:rsid w:val="00B57A65"/>
    <w:rsid w:val="00B6398A"/>
    <w:rsid w:val="00B64FAC"/>
    <w:rsid w:val="00B65188"/>
    <w:rsid w:val="00B73DB6"/>
    <w:rsid w:val="00B776C1"/>
    <w:rsid w:val="00B80430"/>
    <w:rsid w:val="00B84E70"/>
    <w:rsid w:val="00B85B3A"/>
    <w:rsid w:val="00B85ED3"/>
    <w:rsid w:val="00B86CE5"/>
    <w:rsid w:val="00B8746F"/>
    <w:rsid w:val="00B979C7"/>
    <w:rsid w:val="00BA133C"/>
    <w:rsid w:val="00BA3972"/>
    <w:rsid w:val="00BA4935"/>
    <w:rsid w:val="00BB19CB"/>
    <w:rsid w:val="00BB2FE8"/>
    <w:rsid w:val="00BB67D4"/>
    <w:rsid w:val="00BB7868"/>
    <w:rsid w:val="00BC6AD6"/>
    <w:rsid w:val="00BD1337"/>
    <w:rsid w:val="00BD3E23"/>
    <w:rsid w:val="00BD66B7"/>
    <w:rsid w:val="00BE0212"/>
    <w:rsid w:val="00BE0902"/>
    <w:rsid w:val="00BF6FF6"/>
    <w:rsid w:val="00C02625"/>
    <w:rsid w:val="00C0317A"/>
    <w:rsid w:val="00C06D36"/>
    <w:rsid w:val="00C134AC"/>
    <w:rsid w:val="00C1469B"/>
    <w:rsid w:val="00C1685F"/>
    <w:rsid w:val="00C20D59"/>
    <w:rsid w:val="00C21A73"/>
    <w:rsid w:val="00C22AD4"/>
    <w:rsid w:val="00C31BB9"/>
    <w:rsid w:val="00C332C4"/>
    <w:rsid w:val="00C43EEB"/>
    <w:rsid w:val="00C46730"/>
    <w:rsid w:val="00C505A8"/>
    <w:rsid w:val="00C52B6A"/>
    <w:rsid w:val="00C544E4"/>
    <w:rsid w:val="00C6191F"/>
    <w:rsid w:val="00C62B89"/>
    <w:rsid w:val="00C64D1E"/>
    <w:rsid w:val="00C6579C"/>
    <w:rsid w:val="00C65FFF"/>
    <w:rsid w:val="00C6605E"/>
    <w:rsid w:val="00C71BB2"/>
    <w:rsid w:val="00C752CF"/>
    <w:rsid w:val="00C75ED5"/>
    <w:rsid w:val="00C76B28"/>
    <w:rsid w:val="00C772A4"/>
    <w:rsid w:val="00C77657"/>
    <w:rsid w:val="00C801D0"/>
    <w:rsid w:val="00C82163"/>
    <w:rsid w:val="00C82976"/>
    <w:rsid w:val="00C93067"/>
    <w:rsid w:val="00C9521C"/>
    <w:rsid w:val="00C97C7D"/>
    <w:rsid w:val="00CA3CE6"/>
    <w:rsid w:val="00CA55A8"/>
    <w:rsid w:val="00CB2974"/>
    <w:rsid w:val="00CB43B0"/>
    <w:rsid w:val="00CB6812"/>
    <w:rsid w:val="00CB7F58"/>
    <w:rsid w:val="00CC2028"/>
    <w:rsid w:val="00CC2153"/>
    <w:rsid w:val="00CC422C"/>
    <w:rsid w:val="00CD094F"/>
    <w:rsid w:val="00CD2001"/>
    <w:rsid w:val="00CD7801"/>
    <w:rsid w:val="00CE23E8"/>
    <w:rsid w:val="00CE59C2"/>
    <w:rsid w:val="00CF37E4"/>
    <w:rsid w:val="00CF773F"/>
    <w:rsid w:val="00D134CB"/>
    <w:rsid w:val="00D13572"/>
    <w:rsid w:val="00D23206"/>
    <w:rsid w:val="00D36ED1"/>
    <w:rsid w:val="00D40D40"/>
    <w:rsid w:val="00D456BF"/>
    <w:rsid w:val="00D47851"/>
    <w:rsid w:val="00D5186F"/>
    <w:rsid w:val="00D64809"/>
    <w:rsid w:val="00D65851"/>
    <w:rsid w:val="00D70E11"/>
    <w:rsid w:val="00D76991"/>
    <w:rsid w:val="00D76BA6"/>
    <w:rsid w:val="00D8147C"/>
    <w:rsid w:val="00D824DF"/>
    <w:rsid w:val="00D8305D"/>
    <w:rsid w:val="00D8345A"/>
    <w:rsid w:val="00D86E3B"/>
    <w:rsid w:val="00D86FC7"/>
    <w:rsid w:val="00D91B2B"/>
    <w:rsid w:val="00D9212A"/>
    <w:rsid w:val="00D92D15"/>
    <w:rsid w:val="00D94948"/>
    <w:rsid w:val="00DA5057"/>
    <w:rsid w:val="00DA7624"/>
    <w:rsid w:val="00DB1F7E"/>
    <w:rsid w:val="00DB47D5"/>
    <w:rsid w:val="00DB55A8"/>
    <w:rsid w:val="00DB5873"/>
    <w:rsid w:val="00DC1BD2"/>
    <w:rsid w:val="00DC75E2"/>
    <w:rsid w:val="00DC7D3B"/>
    <w:rsid w:val="00DD32B6"/>
    <w:rsid w:val="00DD4CB4"/>
    <w:rsid w:val="00DD7174"/>
    <w:rsid w:val="00DE1C1C"/>
    <w:rsid w:val="00DE2533"/>
    <w:rsid w:val="00DE3A1E"/>
    <w:rsid w:val="00DF5BB3"/>
    <w:rsid w:val="00DF6728"/>
    <w:rsid w:val="00DF7405"/>
    <w:rsid w:val="00E043E2"/>
    <w:rsid w:val="00E10B6C"/>
    <w:rsid w:val="00E11ECA"/>
    <w:rsid w:val="00E1641B"/>
    <w:rsid w:val="00E22C0C"/>
    <w:rsid w:val="00E27CAE"/>
    <w:rsid w:val="00E32542"/>
    <w:rsid w:val="00E341C4"/>
    <w:rsid w:val="00E3780E"/>
    <w:rsid w:val="00E46BBC"/>
    <w:rsid w:val="00E47551"/>
    <w:rsid w:val="00E477FA"/>
    <w:rsid w:val="00E54475"/>
    <w:rsid w:val="00E56F7C"/>
    <w:rsid w:val="00E604BA"/>
    <w:rsid w:val="00E606C8"/>
    <w:rsid w:val="00E81251"/>
    <w:rsid w:val="00E8559A"/>
    <w:rsid w:val="00E855D2"/>
    <w:rsid w:val="00E86E1F"/>
    <w:rsid w:val="00E9183A"/>
    <w:rsid w:val="00E92DE4"/>
    <w:rsid w:val="00E93052"/>
    <w:rsid w:val="00E93FE0"/>
    <w:rsid w:val="00E95CBC"/>
    <w:rsid w:val="00E977EB"/>
    <w:rsid w:val="00EA109F"/>
    <w:rsid w:val="00EA1E6A"/>
    <w:rsid w:val="00EB4642"/>
    <w:rsid w:val="00EB7010"/>
    <w:rsid w:val="00EC18DA"/>
    <w:rsid w:val="00EC344C"/>
    <w:rsid w:val="00EC392A"/>
    <w:rsid w:val="00EE0674"/>
    <w:rsid w:val="00EE3457"/>
    <w:rsid w:val="00EE39A3"/>
    <w:rsid w:val="00EE3CD9"/>
    <w:rsid w:val="00EE47A9"/>
    <w:rsid w:val="00F0711B"/>
    <w:rsid w:val="00F149EC"/>
    <w:rsid w:val="00F21EE5"/>
    <w:rsid w:val="00F30760"/>
    <w:rsid w:val="00F34370"/>
    <w:rsid w:val="00F357DE"/>
    <w:rsid w:val="00F37B89"/>
    <w:rsid w:val="00F42DB4"/>
    <w:rsid w:val="00F45FF5"/>
    <w:rsid w:val="00F52BA2"/>
    <w:rsid w:val="00F52C81"/>
    <w:rsid w:val="00F52FA5"/>
    <w:rsid w:val="00F54D34"/>
    <w:rsid w:val="00F56E82"/>
    <w:rsid w:val="00F65850"/>
    <w:rsid w:val="00F72FA2"/>
    <w:rsid w:val="00F73767"/>
    <w:rsid w:val="00F80222"/>
    <w:rsid w:val="00F84DD4"/>
    <w:rsid w:val="00F94E9A"/>
    <w:rsid w:val="00F96203"/>
    <w:rsid w:val="00F96E7A"/>
    <w:rsid w:val="00FA0F76"/>
    <w:rsid w:val="00FA3130"/>
    <w:rsid w:val="00FA4035"/>
    <w:rsid w:val="00FA6A40"/>
    <w:rsid w:val="00FB3D6A"/>
    <w:rsid w:val="00FC19CF"/>
    <w:rsid w:val="00FC1CA3"/>
    <w:rsid w:val="00FC4A8A"/>
    <w:rsid w:val="00FC5DE6"/>
    <w:rsid w:val="00FC69B8"/>
    <w:rsid w:val="00FC7AC8"/>
    <w:rsid w:val="00FC7AF7"/>
    <w:rsid w:val="00FD1E1F"/>
    <w:rsid w:val="00FD301A"/>
    <w:rsid w:val="00FD3180"/>
    <w:rsid w:val="00FD5373"/>
    <w:rsid w:val="00FD6009"/>
    <w:rsid w:val="00FE0369"/>
    <w:rsid w:val="00FE4509"/>
    <w:rsid w:val="00FE4638"/>
    <w:rsid w:val="00FF28CF"/>
    <w:rsid w:val="00FF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2eff5"/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5E585E-6D12-4A77-A6E4-642AAF478E6F}" type="doc">
      <dgm:prSet loTypeId="urn:microsoft.com/office/officeart/2005/8/layout/vList5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E75B996D-416C-469C-BFFB-E80370B34BA7}">
      <dgm:prSet phldrT="[Текст]"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ПОВЕСТВОВАНИЕ</a:t>
          </a:r>
        </a:p>
      </dgm:t>
    </dgm:pt>
    <dgm:pt modelId="{5AE2370C-3032-47D9-9777-A8C7ECF82430}" type="parTrans" cxnId="{8AFBEB50-E49E-4B12-8FF9-893D1CA024FF}">
      <dgm:prSet/>
      <dgm:spPr/>
      <dgm:t>
        <a:bodyPr/>
        <a:lstStyle/>
        <a:p>
          <a:endParaRPr lang="ru-RU"/>
        </a:p>
      </dgm:t>
    </dgm:pt>
    <dgm:pt modelId="{D15BC9E8-0070-41E5-8442-B368085EAE7F}" type="sibTrans" cxnId="{8AFBEB50-E49E-4B12-8FF9-893D1CA024FF}">
      <dgm:prSet/>
      <dgm:spPr/>
      <dgm:t>
        <a:bodyPr/>
        <a:lstStyle/>
        <a:p>
          <a:endParaRPr lang="ru-RU"/>
        </a:p>
      </dgm:t>
    </dgm:pt>
    <dgm:pt modelId="{EB75BEE3-CE42-47A5-8357-C46D2DAA07A8}">
      <dgm:prSet phldrT="[Текст]" custT="1"/>
      <dgm:spPr/>
      <dgm:t>
        <a:bodyPr/>
        <a:lstStyle/>
        <a:p>
          <a:pPr algn="ctr"/>
          <a:r>
            <a:rPr lang="ru-RU" sz="2800" b="1" i="1">
              <a:latin typeface="Times New Roman" pitchFamily="18" charset="0"/>
              <a:cs typeface="Times New Roman" pitchFamily="18" charset="0"/>
            </a:rPr>
            <a:t>это смысловой тип текста, в котором описываются события в определённой последовательности</a:t>
          </a:r>
        </a:p>
      </dgm:t>
    </dgm:pt>
    <dgm:pt modelId="{DF490399-D9D8-4158-87CE-F7BA9A5F83AA}" type="parTrans" cxnId="{850CC013-BC3D-4EAD-8A40-D4FE2C5843FE}">
      <dgm:prSet/>
      <dgm:spPr/>
      <dgm:t>
        <a:bodyPr/>
        <a:lstStyle/>
        <a:p>
          <a:endParaRPr lang="ru-RU"/>
        </a:p>
      </dgm:t>
    </dgm:pt>
    <dgm:pt modelId="{B5BBE502-B843-4B9C-B9AC-151A233599A3}" type="sibTrans" cxnId="{850CC013-BC3D-4EAD-8A40-D4FE2C5843FE}">
      <dgm:prSet/>
      <dgm:spPr/>
      <dgm:t>
        <a:bodyPr/>
        <a:lstStyle/>
        <a:p>
          <a:endParaRPr lang="ru-RU"/>
        </a:p>
      </dgm:t>
    </dgm:pt>
    <dgm:pt modelId="{2B0839A2-6B79-40CA-A182-3B823D3B63AF}">
      <dgm:prSet phldrT="[Текст]"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ОПИСАНИЕ</a:t>
          </a:r>
        </a:p>
      </dgm:t>
    </dgm:pt>
    <dgm:pt modelId="{52DFBE01-409E-49A8-97C9-CC49A5C304EC}" type="parTrans" cxnId="{71986F11-E0F5-46E5-A503-1227431AF2C5}">
      <dgm:prSet/>
      <dgm:spPr/>
      <dgm:t>
        <a:bodyPr/>
        <a:lstStyle/>
        <a:p>
          <a:endParaRPr lang="ru-RU"/>
        </a:p>
      </dgm:t>
    </dgm:pt>
    <dgm:pt modelId="{C2CD7A3C-8675-44F8-9C81-357B7FAC58C0}" type="sibTrans" cxnId="{71986F11-E0F5-46E5-A503-1227431AF2C5}">
      <dgm:prSet/>
      <dgm:spPr/>
      <dgm:t>
        <a:bodyPr/>
        <a:lstStyle/>
        <a:p>
          <a:endParaRPr lang="ru-RU"/>
        </a:p>
      </dgm:t>
    </dgm:pt>
    <dgm:pt modelId="{D78A2BEF-2D30-47EE-A2B4-EA5BD5CF98F3}">
      <dgm:prSet phldrT="[Текст]" custT="1"/>
      <dgm:spPr/>
      <dgm:t>
        <a:bodyPr/>
        <a:lstStyle/>
        <a:p>
          <a:pPr algn="ctr"/>
          <a:r>
            <a:rPr lang="ru-RU" sz="2800" b="1" i="1">
              <a:latin typeface="Times New Roman" pitchFamily="18" charset="0"/>
              <a:cs typeface="Times New Roman" pitchFamily="18" charset="0"/>
            </a:rPr>
            <a:t>это смысловой тип текста, в котором описываются признаки предметов, явлений, человека</a:t>
          </a:r>
          <a:endParaRPr lang="ru-RU" sz="2800"/>
        </a:p>
      </dgm:t>
    </dgm:pt>
    <dgm:pt modelId="{0B96071B-9FA2-4919-99B7-4E7A7754D8C7}" type="parTrans" cxnId="{D4520A4F-4B3A-48B6-90FF-190E0E2A96F8}">
      <dgm:prSet/>
      <dgm:spPr/>
      <dgm:t>
        <a:bodyPr/>
        <a:lstStyle/>
        <a:p>
          <a:endParaRPr lang="ru-RU"/>
        </a:p>
      </dgm:t>
    </dgm:pt>
    <dgm:pt modelId="{109FDE22-F311-4CA0-AFE3-19249CB8E0C6}" type="sibTrans" cxnId="{D4520A4F-4B3A-48B6-90FF-190E0E2A96F8}">
      <dgm:prSet/>
      <dgm:spPr/>
      <dgm:t>
        <a:bodyPr/>
        <a:lstStyle/>
        <a:p>
          <a:endParaRPr lang="ru-RU"/>
        </a:p>
      </dgm:t>
    </dgm:pt>
    <dgm:pt modelId="{03BD5D72-D484-4698-BB0C-A10DDAF8F1DB}">
      <dgm:prSet phldrT="[Текст]"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РАССУЖДЕНИЕ</a:t>
          </a:r>
        </a:p>
      </dgm:t>
    </dgm:pt>
    <dgm:pt modelId="{019CC6DC-6E39-42F5-8E9E-7448B90924DC}" type="parTrans" cxnId="{CEA1EEFD-8A69-44FF-B701-8531D62347B0}">
      <dgm:prSet/>
      <dgm:spPr/>
      <dgm:t>
        <a:bodyPr/>
        <a:lstStyle/>
        <a:p>
          <a:endParaRPr lang="ru-RU"/>
        </a:p>
      </dgm:t>
    </dgm:pt>
    <dgm:pt modelId="{D8F4CB0B-836C-4294-80A5-736E84F531FD}" type="sibTrans" cxnId="{CEA1EEFD-8A69-44FF-B701-8531D62347B0}">
      <dgm:prSet/>
      <dgm:spPr/>
      <dgm:t>
        <a:bodyPr/>
        <a:lstStyle/>
        <a:p>
          <a:endParaRPr lang="ru-RU"/>
        </a:p>
      </dgm:t>
    </dgm:pt>
    <dgm:pt modelId="{C0183CFD-E9FE-478C-A069-C9761ACA5D95}">
      <dgm:prSet phldrT="[Текст]" custT="1"/>
      <dgm:spPr/>
      <dgm:t>
        <a:bodyPr/>
        <a:lstStyle/>
        <a:p>
          <a:pPr algn="ctr"/>
          <a:r>
            <a:rPr lang="ru-RU" sz="2800" b="1" i="1">
              <a:latin typeface="Times New Roman" pitchFamily="18" charset="0"/>
              <a:cs typeface="Times New Roman" pitchFamily="18" charset="0"/>
            </a:rPr>
            <a:t>это смысловой тип текста, в котором утверждается или отрицается какое - то явление, факт, понятие</a:t>
          </a:r>
          <a:endParaRPr lang="ru-RU" sz="2800"/>
        </a:p>
      </dgm:t>
    </dgm:pt>
    <dgm:pt modelId="{9BD6936F-90D7-4A04-BF19-FDD0FF38BF0F}" type="parTrans" cxnId="{5787448B-75B0-422C-AFB5-39C465B1CE10}">
      <dgm:prSet/>
      <dgm:spPr/>
      <dgm:t>
        <a:bodyPr/>
        <a:lstStyle/>
        <a:p>
          <a:endParaRPr lang="ru-RU"/>
        </a:p>
      </dgm:t>
    </dgm:pt>
    <dgm:pt modelId="{E92DCB81-F68D-48D8-8FD0-46B1BD216B8E}" type="sibTrans" cxnId="{5787448B-75B0-422C-AFB5-39C465B1CE10}">
      <dgm:prSet/>
      <dgm:spPr/>
      <dgm:t>
        <a:bodyPr/>
        <a:lstStyle/>
        <a:p>
          <a:endParaRPr lang="ru-RU"/>
        </a:p>
      </dgm:t>
    </dgm:pt>
    <dgm:pt modelId="{24878C25-ACD2-4A28-B546-186D55CBEE9A}" type="pres">
      <dgm:prSet presAssocID="{675E585E-6D12-4A77-A6E4-642AAF478E6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0642606-28DA-4F27-8608-10F4327821E5}" type="pres">
      <dgm:prSet presAssocID="{E75B996D-416C-469C-BFFB-E80370B34BA7}" presName="linNode" presStyleCnt="0"/>
      <dgm:spPr/>
      <dgm:t>
        <a:bodyPr/>
        <a:lstStyle/>
        <a:p>
          <a:endParaRPr lang="ru-RU"/>
        </a:p>
      </dgm:t>
    </dgm:pt>
    <dgm:pt modelId="{4C063B28-0F5E-4B6C-9564-30244EB4BE70}" type="pres">
      <dgm:prSet presAssocID="{E75B996D-416C-469C-BFFB-E80370B34BA7}" presName="parentText" presStyleLbl="node1" presStyleIdx="0" presStyleCnt="3" custScaleX="10711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32BFEC-C21A-4D26-B81D-141550BDECB8}" type="pres">
      <dgm:prSet presAssocID="{E75B996D-416C-469C-BFFB-E80370B34BA7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B41EBC-9E3C-40F7-8207-B1281FAC22CF}" type="pres">
      <dgm:prSet presAssocID="{D15BC9E8-0070-41E5-8442-B368085EAE7F}" presName="sp" presStyleCnt="0"/>
      <dgm:spPr/>
      <dgm:t>
        <a:bodyPr/>
        <a:lstStyle/>
        <a:p>
          <a:endParaRPr lang="ru-RU"/>
        </a:p>
      </dgm:t>
    </dgm:pt>
    <dgm:pt modelId="{2B7AC2F4-B47A-4FD1-BBDE-45400D4F892E}" type="pres">
      <dgm:prSet presAssocID="{2B0839A2-6B79-40CA-A182-3B823D3B63AF}" presName="linNode" presStyleCnt="0"/>
      <dgm:spPr/>
      <dgm:t>
        <a:bodyPr/>
        <a:lstStyle/>
        <a:p>
          <a:endParaRPr lang="ru-RU"/>
        </a:p>
      </dgm:t>
    </dgm:pt>
    <dgm:pt modelId="{5133BC81-E81D-48E2-B1DE-0C59EDEFBBBD}" type="pres">
      <dgm:prSet presAssocID="{2B0839A2-6B79-40CA-A182-3B823D3B63AF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1E5D4E-8801-4CFA-B0F6-3C48EAD7CB24}" type="pres">
      <dgm:prSet presAssocID="{2B0839A2-6B79-40CA-A182-3B823D3B63AF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538788-8A46-4173-AD35-1EDCF71A38F2}" type="pres">
      <dgm:prSet presAssocID="{C2CD7A3C-8675-44F8-9C81-357B7FAC58C0}" presName="sp" presStyleCnt="0"/>
      <dgm:spPr/>
      <dgm:t>
        <a:bodyPr/>
        <a:lstStyle/>
        <a:p>
          <a:endParaRPr lang="ru-RU"/>
        </a:p>
      </dgm:t>
    </dgm:pt>
    <dgm:pt modelId="{6807BF9C-DD35-4882-844F-FD49603E0880}" type="pres">
      <dgm:prSet presAssocID="{03BD5D72-D484-4698-BB0C-A10DDAF8F1DB}" presName="linNode" presStyleCnt="0"/>
      <dgm:spPr/>
      <dgm:t>
        <a:bodyPr/>
        <a:lstStyle/>
        <a:p>
          <a:endParaRPr lang="ru-RU"/>
        </a:p>
      </dgm:t>
    </dgm:pt>
    <dgm:pt modelId="{CA0DD7D2-6EDF-4468-96F7-F35E8DEE8D7F}" type="pres">
      <dgm:prSet presAssocID="{03BD5D72-D484-4698-BB0C-A10DDAF8F1DB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ADF3E3-A579-425F-AFF5-D9C444EC0A05}" type="pres">
      <dgm:prSet presAssocID="{03BD5D72-D484-4698-BB0C-A10DDAF8F1DB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862A4D5-CD3C-4059-B12B-16DC1DFB236E}" type="presOf" srcId="{D78A2BEF-2D30-47EE-A2B4-EA5BD5CF98F3}" destId="{921E5D4E-8801-4CFA-B0F6-3C48EAD7CB24}" srcOrd="0" destOrd="0" presId="urn:microsoft.com/office/officeart/2005/8/layout/vList5"/>
    <dgm:cxn modelId="{D4520A4F-4B3A-48B6-90FF-190E0E2A96F8}" srcId="{2B0839A2-6B79-40CA-A182-3B823D3B63AF}" destId="{D78A2BEF-2D30-47EE-A2B4-EA5BD5CF98F3}" srcOrd="0" destOrd="0" parTransId="{0B96071B-9FA2-4919-99B7-4E7A7754D8C7}" sibTransId="{109FDE22-F311-4CA0-AFE3-19249CB8E0C6}"/>
    <dgm:cxn modelId="{5787448B-75B0-422C-AFB5-39C465B1CE10}" srcId="{03BD5D72-D484-4698-BB0C-A10DDAF8F1DB}" destId="{C0183CFD-E9FE-478C-A069-C9761ACA5D95}" srcOrd="0" destOrd="0" parTransId="{9BD6936F-90D7-4A04-BF19-FDD0FF38BF0F}" sibTransId="{E92DCB81-F68D-48D8-8FD0-46B1BD216B8E}"/>
    <dgm:cxn modelId="{4959F123-08E3-4579-88A5-1600FB4D9601}" type="presOf" srcId="{C0183CFD-E9FE-478C-A069-C9761ACA5D95}" destId="{2FADF3E3-A579-425F-AFF5-D9C444EC0A05}" srcOrd="0" destOrd="0" presId="urn:microsoft.com/office/officeart/2005/8/layout/vList5"/>
    <dgm:cxn modelId="{CEA1EEFD-8A69-44FF-B701-8531D62347B0}" srcId="{675E585E-6D12-4A77-A6E4-642AAF478E6F}" destId="{03BD5D72-D484-4698-BB0C-A10DDAF8F1DB}" srcOrd="2" destOrd="0" parTransId="{019CC6DC-6E39-42F5-8E9E-7448B90924DC}" sibTransId="{D8F4CB0B-836C-4294-80A5-736E84F531FD}"/>
    <dgm:cxn modelId="{71986F11-E0F5-46E5-A503-1227431AF2C5}" srcId="{675E585E-6D12-4A77-A6E4-642AAF478E6F}" destId="{2B0839A2-6B79-40CA-A182-3B823D3B63AF}" srcOrd="1" destOrd="0" parTransId="{52DFBE01-409E-49A8-97C9-CC49A5C304EC}" sibTransId="{C2CD7A3C-8675-44F8-9C81-357B7FAC58C0}"/>
    <dgm:cxn modelId="{8AFBEB50-E49E-4B12-8FF9-893D1CA024FF}" srcId="{675E585E-6D12-4A77-A6E4-642AAF478E6F}" destId="{E75B996D-416C-469C-BFFB-E80370B34BA7}" srcOrd="0" destOrd="0" parTransId="{5AE2370C-3032-47D9-9777-A8C7ECF82430}" sibTransId="{D15BC9E8-0070-41E5-8442-B368085EAE7F}"/>
    <dgm:cxn modelId="{5CF9E320-BDA0-4D07-8B1B-BBEC6049124E}" type="presOf" srcId="{E75B996D-416C-469C-BFFB-E80370B34BA7}" destId="{4C063B28-0F5E-4B6C-9564-30244EB4BE70}" srcOrd="0" destOrd="0" presId="urn:microsoft.com/office/officeart/2005/8/layout/vList5"/>
    <dgm:cxn modelId="{850CC013-BC3D-4EAD-8A40-D4FE2C5843FE}" srcId="{E75B996D-416C-469C-BFFB-E80370B34BA7}" destId="{EB75BEE3-CE42-47A5-8357-C46D2DAA07A8}" srcOrd="0" destOrd="0" parTransId="{DF490399-D9D8-4158-87CE-F7BA9A5F83AA}" sibTransId="{B5BBE502-B843-4B9C-B9AC-151A233599A3}"/>
    <dgm:cxn modelId="{9B5806D2-F08B-4680-94B5-BD5C3505FC22}" type="presOf" srcId="{675E585E-6D12-4A77-A6E4-642AAF478E6F}" destId="{24878C25-ACD2-4A28-B546-186D55CBEE9A}" srcOrd="0" destOrd="0" presId="urn:microsoft.com/office/officeart/2005/8/layout/vList5"/>
    <dgm:cxn modelId="{3A74458F-8B6D-4EEE-82F7-7C6D9F00077A}" type="presOf" srcId="{EB75BEE3-CE42-47A5-8357-C46D2DAA07A8}" destId="{0F32BFEC-C21A-4D26-B81D-141550BDECB8}" srcOrd="0" destOrd="0" presId="urn:microsoft.com/office/officeart/2005/8/layout/vList5"/>
    <dgm:cxn modelId="{54AB6EAD-7F14-423D-AB43-F7C8CCF1C985}" type="presOf" srcId="{03BD5D72-D484-4698-BB0C-A10DDAF8F1DB}" destId="{CA0DD7D2-6EDF-4468-96F7-F35E8DEE8D7F}" srcOrd="0" destOrd="0" presId="urn:microsoft.com/office/officeart/2005/8/layout/vList5"/>
    <dgm:cxn modelId="{D38C8B5B-088A-4CFD-BE90-BE10DADB7A57}" type="presOf" srcId="{2B0839A2-6B79-40CA-A182-3B823D3B63AF}" destId="{5133BC81-E81D-48E2-B1DE-0C59EDEFBBBD}" srcOrd="0" destOrd="0" presId="urn:microsoft.com/office/officeart/2005/8/layout/vList5"/>
    <dgm:cxn modelId="{8622B7B9-5D91-4EC9-B222-62DDE147B639}" type="presParOf" srcId="{24878C25-ACD2-4A28-B546-186D55CBEE9A}" destId="{00642606-28DA-4F27-8608-10F4327821E5}" srcOrd="0" destOrd="0" presId="urn:microsoft.com/office/officeart/2005/8/layout/vList5"/>
    <dgm:cxn modelId="{0DC920A0-CF97-4388-9ADC-D432103EFB63}" type="presParOf" srcId="{00642606-28DA-4F27-8608-10F4327821E5}" destId="{4C063B28-0F5E-4B6C-9564-30244EB4BE70}" srcOrd="0" destOrd="0" presId="urn:microsoft.com/office/officeart/2005/8/layout/vList5"/>
    <dgm:cxn modelId="{C1DEEBD6-4ADF-4353-9B2B-21578881AFB7}" type="presParOf" srcId="{00642606-28DA-4F27-8608-10F4327821E5}" destId="{0F32BFEC-C21A-4D26-B81D-141550BDECB8}" srcOrd="1" destOrd="0" presId="urn:microsoft.com/office/officeart/2005/8/layout/vList5"/>
    <dgm:cxn modelId="{64F618B2-EE9E-4C01-BB4A-AA45605A40E0}" type="presParOf" srcId="{24878C25-ACD2-4A28-B546-186D55CBEE9A}" destId="{80B41EBC-9E3C-40F7-8207-B1281FAC22CF}" srcOrd="1" destOrd="0" presId="urn:microsoft.com/office/officeart/2005/8/layout/vList5"/>
    <dgm:cxn modelId="{38D0462C-FFD1-4BA0-811E-5D8E2871B509}" type="presParOf" srcId="{24878C25-ACD2-4A28-B546-186D55CBEE9A}" destId="{2B7AC2F4-B47A-4FD1-BBDE-45400D4F892E}" srcOrd="2" destOrd="0" presId="urn:microsoft.com/office/officeart/2005/8/layout/vList5"/>
    <dgm:cxn modelId="{9991E2B1-CDE6-428D-9A24-AFD183E9F70F}" type="presParOf" srcId="{2B7AC2F4-B47A-4FD1-BBDE-45400D4F892E}" destId="{5133BC81-E81D-48E2-B1DE-0C59EDEFBBBD}" srcOrd="0" destOrd="0" presId="urn:microsoft.com/office/officeart/2005/8/layout/vList5"/>
    <dgm:cxn modelId="{93EFFE5A-F3F9-4291-89B2-6A34CD1F10A8}" type="presParOf" srcId="{2B7AC2F4-B47A-4FD1-BBDE-45400D4F892E}" destId="{921E5D4E-8801-4CFA-B0F6-3C48EAD7CB24}" srcOrd="1" destOrd="0" presId="urn:microsoft.com/office/officeart/2005/8/layout/vList5"/>
    <dgm:cxn modelId="{E6FDEF4C-C2DA-4AA0-9621-60101967CFF2}" type="presParOf" srcId="{24878C25-ACD2-4A28-B546-186D55CBEE9A}" destId="{52538788-8A46-4173-AD35-1EDCF71A38F2}" srcOrd="3" destOrd="0" presId="urn:microsoft.com/office/officeart/2005/8/layout/vList5"/>
    <dgm:cxn modelId="{3E7BC233-9550-408E-8428-2879250381CE}" type="presParOf" srcId="{24878C25-ACD2-4A28-B546-186D55CBEE9A}" destId="{6807BF9C-DD35-4882-844F-FD49603E0880}" srcOrd="4" destOrd="0" presId="urn:microsoft.com/office/officeart/2005/8/layout/vList5"/>
    <dgm:cxn modelId="{ADE0BF40-D2B1-4A73-AF9D-08B7BFEDA437}" type="presParOf" srcId="{6807BF9C-DD35-4882-844F-FD49603E0880}" destId="{CA0DD7D2-6EDF-4468-96F7-F35E8DEE8D7F}" srcOrd="0" destOrd="0" presId="urn:microsoft.com/office/officeart/2005/8/layout/vList5"/>
    <dgm:cxn modelId="{467CC8DC-8B6C-47CA-9519-55837DADAF7D}" type="presParOf" srcId="{6807BF9C-DD35-4882-844F-FD49603E0880}" destId="{2FADF3E3-A579-425F-AFF5-D9C444EC0A0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FB2D78E-1907-4B34-B8B7-526150D7428F}" type="doc">
      <dgm:prSet loTypeId="urn:microsoft.com/office/officeart/2005/8/layout/vList5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205C6F8-7E3B-4997-86A7-ADFB0D1153E1}">
      <dgm:prSet phldrT="[Текст]" custT="1"/>
      <dgm:spPr/>
      <dgm:t>
        <a:bodyPr/>
        <a:lstStyle/>
        <a:p>
          <a:r>
            <a:rPr lang="ru-RU" sz="24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ПОВЕСТВОВАНИЕ</a:t>
          </a:r>
        </a:p>
      </dgm:t>
    </dgm:pt>
    <dgm:pt modelId="{9B5B241D-B30A-4FAA-A514-CC6AE23C6A2A}" type="parTrans" cxnId="{4396534C-5028-44E3-AF91-826254DEDA26}">
      <dgm:prSet/>
      <dgm:spPr/>
      <dgm:t>
        <a:bodyPr/>
        <a:lstStyle/>
        <a:p>
          <a:endParaRPr lang="ru-RU"/>
        </a:p>
      </dgm:t>
    </dgm:pt>
    <dgm:pt modelId="{4987B3E3-5CEB-4DB5-8918-6B229AA14ABE}" type="sibTrans" cxnId="{4396534C-5028-44E3-AF91-826254DEDA26}">
      <dgm:prSet/>
      <dgm:spPr/>
      <dgm:t>
        <a:bodyPr/>
        <a:lstStyle/>
        <a:p>
          <a:endParaRPr lang="ru-RU"/>
        </a:p>
      </dgm:t>
    </dgm:pt>
    <dgm:pt modelId="{26572819-7895-439B-BBAD-ABF36DC99039}">
      <dgm:prSet phldrT="[Текст]" custT="1"/>
      <dgm:spPr/>
      <dgm:t>
        <a:bodyPr/>
        <a:lstStyle/>
        <a:p>
          <a:r>
            <a:rPr lang="ru-RU" sz="2400" b="1" i="1">
              <a:latin typeface="Times New Roman" pitchFamily="18" charset="0"/>
              <a:cs typeface="Times New Roman" pitchFamily="18" charset="0"/>
            </a:rPr>
            <a:t>это смысловой тип текста, в котором описываются события в определённой последовательности </a:t>
          </a:r>
          <a:endParaRPr lang="ru-RU" sz="1800" b="1" i="1">
            <a:latin typeface="Times New Roman" pitchFamily="18" charset="0"/>
            <a:cs typeface="Times New Roman" pitchFamily="18" charset="0"/>
          </a:endParaRPr>
        </a:p>
      </dgm:t>
    </dgm:pt>
    <dgm:pt modelId="{712A1CD1-A34C-4E6C-B9BE-40886C8D960D}" type="parTrans" cxnId="{C302D081-97A1-4C16-A588-8A489835D46C}">
      <dgm:prSet/>
      <dgm:spPr/>
      <dgm:t>
        <a:bodyPr/>
        <a:lstStyle/>
        <a:p>
          <a:endParaRPr lang="ru-RU"/>
        </a:p>
      </dgm:t>
    </dgm:pt>
    <dgm:pt modelId="{51A3DEE7-F60B-4B26-B0DE-6816C801AD74}" type="sibTrans" cxnId="{C302D081-97A1-4C16-A588-8A489835D46C}">
      <dgm:prSet/>
      <dgm:spPr/>
      <dgm:t>
        <a:bodyPr/>
        <a:lstStyle/>
        <a:p>
          <a:endParaRPr lang="ru-RU"/>
        </a:p>
      </dgm:t>
    </dgm:pt>
    <dgm:pt modelId="{3F17A339-A3ED-4DF6-B880-86656C724470}">
      <dgm:prSet phldrT="[Текст]"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ОПИСАНИЕ</a:t>
          </a:r>
        </a:p>
      </dgm:t>
    </dgm:pt>
    <dgm:pt modelId="{57F36D9E-B17D-45E2-B9E9-D9F615FC6615}" type="parTrans" cxnId="{C260DDA0-4D2F-42BF-B6CB-D5B0418B1AA6}">
      <dgm:prSet/>
      <dgm:spPr/>
      <dgm:t>
        <a:bodyPr/>
        <a:lstStyle/>
        <a:p>
          <a:endParaRPr lang="ru-RU"/>
        </a:p>
      </dgm:t>
    </dgm:pt>
    <dgm:pt modelId="{0BDB1F00-A7BF-4FCC-AC8E-188E9980DA4C}" type="sibTrans" cxnId="{C260DDA0-4D2F-42BF-B6CB-D5B0418B1AA6}">
      <dgm:prSet/>
      <dgm:spPr/>
      <dgm:t>
        <a:bodyPr/>
        <a:lstStyle/>
        <a:p>
          <a:endParaRPr lang="ru-RU"/>
        </a:p>
      </dgm:t>
    </dgm:pt>
    <dgm:pt modelId="{58211239-F82C-43EF-8D71-42A479E5E42E}">
      <dgm:prSet phldrT="[Текст]" custT="1"/>
      <dgm:spPr/>
      <dgm:t>
        <a:bodyPr/>
        <a:lstStyle/>
        <a:p>
          <a:r>
            <a:rPr lang="ru-RU" sz="2400" b="1" i="1">
              <a:latin typeface="Times New Roman" pitchFamily="18" charset="0"/>
              <a:cs typeface="Times New Roman" pitchFamily="18" charset="0"/>
            </a:rPr>
            <a:t>это смысловой тип текста, в котором описываются признаки предметов, явлений, человека</a:t>
          </a:r>
          <a:endParaRPr lang="ru-RU" sz="1600" b="1">
            <a:latin typeface="Times New Roman" pitchFamily="18" charset="0"/>
            <a:cs typeface="Times New Roman" pitchFamily="18" charset="0"/>
          </a:endParaRPr>
        </a:p>
      </dgm:t>
    </dgm:pt>
    <dgm:pt modelId="{3057D219-EC65-4078-A1DC-8237CC7152C3}" type="parTrans" cxnId="{BDE94AF9-8932-4440-9D65-96EBDCAA1566}">
      <dgm:prSet/>
      <dgm:spPr/>
      <dgm:t>
        <a:bodyPr/>
        <a:lstStyle/>
        <a:p>
          <a:endParaRPr lang="ru-RU"/>
        </a:p>
      </dgm:t>
    </dgm:pt>
    <dgm:pt modelId="{839126BB-5F40-46E7-8683-B4133A3EF1D1}" type="sibTrans" cxnId="{BDE94AF9-8932-4440-9D65-96EBDCAA1566}">
      <dgm:prSet/>
      <dgm:spPr/>
      <dgm:t>
        <a:bodyPr/>
        <a:lstStyle/>
        <a:p>
          <a:endParaRPr lang="ru-RU"/>
        </a:p>
      </dgm:t>
    </dgm:pt>
    <dgm:pt modelId="{2925423D-02B3-4EC3-9AD7-5885ED5A0952}">
      <dgm:prSet custT="1"/>
      <dgm:spPr/>
      <dgm:t>
        <a:bodyPr/>
        <a:lstStyle/>
        <a:p>
          <a:r>
            <a:rPr lang="ru-RU" sz="2800" b="1"/>
            <a:t>РАССУЖДЕНИЕ</a:t>
          </a:r>
        </a:p>
      </dgm:t>
    </dgm:pt>
    <dgm:pt modelId="{5FCE1F92-7E83-4FCA-80C1-5255B91C732A}" type="sibTrans" cxnId="{ECADFF1A-FCF4-423C-A209-B9FBCB82961A}">
      <dgm:prSet/>
      <dgm:spPr/>
      <dgm:t>
        <a:bodyPr/>
        <a:lstStyle/>
        <a:p>
          <a:endParaRPr lang="ru-RU"/>
        </a:p>
      </dgm:t>
    </dgm:pt>
    <dgm:pt modelId="{900ECD71-E948-45F9-958A-DFA321CA430C}" type="parTrans" cxnId="{ECADFF1A-FCF4-423C-A209-B9FBCB82961A}">
      <dgm:prSet/>
      <dgm:spPr/>
      <dgm:t>
        <a:bodyPr/>
        <a:lstStyle/>
        <a:p>
          <a:endParaRPr lang="ru-RU"/>
        </a:p>
      </dgm:t>
    </dgm:pt>
    <dgm:pt modelId="{D37AA7F0-94FA-4BC2-806B-600737E47762}">
      <dgm:prSet custT="1"/>
      <dgm:spPr/>
      <dgm:t>
        <a:bodyPr/>
        <a:lstStyle/>
        <a:p>
          <a:r>
            <a:rPr lang="ru-RU" sz="2400" b="1" i="1">
              <a:latin typeface="Times New Roman" pitchFamily="18" charset="0"/>
              <a:cs typeface="Times New Roman" pitchFamily="18" charset="0"/>
            </a:rPr>
            <a:t>это смысловой тип текста, в котором утверждается или отрицается какое – то явление, факт, понятие </a:t>
          </a:r>
          <a:endParaRPr lang="ru-RU" sz="1600" b="1">
            <a:latin typeface="Times New Roman" pitchFamily="18" charset="0"/>
            <a:cs typeface="Times New Roman" pitchFamily="18" charset="0"/>
          </a:endParaRPr>
        </a:p>
      </dgm:t>
    </dgm:pt>
    <dgm:pt modelId="{DB9CE82D-DD0B-4DFD-AF06-C89A03D36BF3}" type="parTrans" cxnId="{8BFBFF7E-64C6-4C90-BB06-6F59CF2FA08F}">
      <dgm:prSet/>
      <dgm:spPr/>
      <dgm:t>
        <a:bodyPr/>
        <a:lstStyle/>
        <a:p>
          <a:endParaRPr lang="ru-RU"/>
        </a:p>
      </dgm:t>
    </dgm:pt>
    <dgm:pt modelId="{D18FA0E2-A943-467F-89F6-88AAEA86097C}" type="sibTrans" cxnId="{8BFBFF7E-64C6-4C90-BB06-6F59CF2FA08F}">
      <dgm:prSet/>
      <dgm:spPr/>
      <dgm:t>
        <a:bodyPr/>
        <a:lstStyle/>
        <a:p>
          <a:endParaRPr lang="ru-RU"/>
        </a:p>
      </dgm:t>
    </dgm:pt>
    <dgm:pt modelId="{EB11912D-F5C2-4A51-9F48-7012D412A0DB}" type="pres">
      <dgm:prSet presAssocID="{0FB2D78E-1907-4B34-B8B7-526150D7428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C58A284-4AFA-4C64-A238-86F2DDE4285D}" type="pres">
      <dgm:prSet presAssocID="{B205C6F8-7E3B-4997-86A7-ADFB0D1153E1}" presName="linNode" presStyleCnt="0"/>
      <dgm:spPr/>
      <dgm:t>
        <a:bodyPr/>
        <a:lstStyle/>
        <a:p>
          <a:endParaRPr lang="ru-RU"/>
        </a:p>
      </dgm:t>
    </dgm:pt>
    <dgm:pt modelId="{AEF5FA56-E1AA-452C-ABC5-CD6917B9AD7B}" type="pres">
      <dgm:prSet presAssocID="{B205C6F8-7E3B-4997-86A7-ADFB0D1153E1}" presName="parentText" presStyleLbl="node1" presStyleIdx="0" presStyleCnt="3" custScaleX="10778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C501D8-08FA-4381-9C9D-E2B7DFD1BDB9}" type="pres">
      <dgm:prSet presAssocID="{B205C6F8-7E3B-4997-86A7-ADFB0D1153E1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587E7C-ABFF-4BD7-BE64-B2A5145529A5}" type="pres">
      <dgm:prSet presAssocID="{4987B3E3-5CEB-4DB5-8918-6B229AA14ABE}" presName="sp" presStyleCnt="0"/>
      <dgm:spPr/>
      <dgm:t>
        <a:bodyPr/>
        <a:lstStyle/>
        <a:p>
          <a:endParaRPr lang="ru-RU"/>
        </a:p>
      </dgm:t>
    </dgm:pt>
    <dgm:pt modelId="{4E7107BC-4415-4EAD-8AFE-9870D001D4B4}" type="pres">
      <dgm:prSet presAssocID="{3F17A339-A3ED-4DF6-B880-86656C724470}" presName="linNode" presStyleCnt="0"/>
      <dgm:spPr/>
      <dgm:t>
        <a:bodyPr/>
        <a:lstStyle/>
        <a:p>
          <a:endParaRPr lang="ru-RU"/>
        </a:p>
      </dgm:t>
    </dgm:pt>
    <dgm:pt modelId="{8BA44819-869C-4E46-AD5E-C29257C92B9B}" type="pres">
      <dgm:prSet presAssocID="{3F17A339-A3ED-4DF6-B880-86656C724470}" presName="parentText" presStyleLbl="node1" presStyleIdx="1" presStyleCnt="3" custScaleX="10624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A452A8-BCC8-4630-AF9D-2C143A82F5A0}" type="pres">
      <dgm:prSet presAssocID="{3F17A339-A3ED-4DF6-B880-86656C724470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F2CF84-BABC-4E10-A318-CE60DD58A9C7}" type="pres">
      <dgm:prSet presAssocID="{0BDB1F00-A7BF-4FCC-AC8E-188E9980DA4C}" presName="sp" presStyleCnt="0"/>
      <dgm:spPr/>
      <dgm:t>
        <a:bodyPr/>
        <a:lstStyle/>
        <a:p>
          <a:endParaRPr lang="ru-RU"/>
        </a:p>
      </dgm:t>
    </dgm:pt>
    <dgm:pt modelId="{90E0B946-0484-499F-9D8C-E5A09D4E7E6C}" type="pres">
      <dgm:prSet presAssocID="{2925423D-02B3-4EC3-9AD7-5885ED5A0952}" presName="linNode" presStyleCnt="0"/>
      <dgm:spPr/>
      <dgm:t>
        <a:bodyPr/>
        <a:lstStyle/>
        <a:p>
          <a:endParaRPr lang="ru-RU"/>
        </a:p>
      </dgm:t>
    </dgm:pt>
    <dgm:pt modelId="{71B38757-F46D-4727-B8A3-6039342DCD74}" type="pres">
      <dgm:prSet presAssocID="{2925423D-02B3-4EC3-9AD7-5885ED5A0952}" presName="parentText" presStyleLbl="node1" presStyleIdx="2" presStyleCnt="3" custScaleX="10043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5EA2FE-A0D1-414B-9C2E-38D9C1AE0E61}" type="pres">
      <dgm:prSet presAssocID="{2925423D-02B3-4EC3-9AD7-5885ED5A0952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C93F1F-99B4-4C50-9A7F-E219A0B36C75}" type="presOf" srcId="{58211239-F82C-43EF-8D71-42A479E5E42E}" destId="{C6A452A8-BCC8-4630-AF9D-2C143A82F5A0}" srcOrd="0" destOrd="0" presId="urn:microsoft.com/office/officeart/2005/8/layout/vList5"/>
    <dgm:cxn modelId="{C260DDA0-4D2F-42BF-B6CB-D5B0418B1AA6}" srcId="{0FB2D78E-1907-4B34-B8B7-526150D7428F}" destId="{3F17A339-A3ED-4DF6-B880-86656C724470}" srcOrd="1" destOrd="0" parTransId="{57F36D9E-B17D-45E2-B9E9-D9F615FC6615}" sibTransId="{0BDB1F00-A7BF-4FCC-AC8E-188E9980DA4C}"/>
    <dgm:cxn modelId="{8BFBFF7E-64C6-4C90-BB06-6F59CF2FA08F}" srcId="{2925423D-02B3-4EC3-9AD7-5885ED5A0952}" destId="{D37AA7F0-94FA-4BC2-806B-600737E47762}" srcOrd="0" destOrd="0" parTransId="{DB9CE82D-DD0B-4DFD-AF06-C89A03D36BF3}" sibTransId="{D18FA0E2-A943-467F-89F6-88AAEA86097C}"/>
    <dgm:cxn modelId="{5D6762CC-9133-422E-AD37-8DF825DE77FD}" type="presOf" srcId="{0FB2D78E-1907-4B34-B8B7-526150D7428F}" destId="{EB11912D-F5C2-4A51-9F48-7012D412A0DB}" srcOrd="0" destOrd="0" presId="urn:microsoft.com/office/officeart/2005/8/layout/vList5"/>
    <dgm:cxn modelId="{ECADFF1A-FCF4-423C-A209-B9FBCB82961A}" srcId="{0FB2D78E-1907-4B34-B8B7-526150D7428F}" destId="{2925423D-02B3-4EC3-9AD7-5885ED5A0952}" srcOrd="2" destOrd="0" parTransId="{900ECD71-E948-45F9-958A-DFA321CA430C}" sibTransId="{5FCE1F92-7E83-4FCA-80C1-5255B91C732A}"/>
    <dgm:cxn modelId="{DBF55E8B-D5C9-4E4D-92D7-12C1443BE4C6}" type="presOf" srcId="{D37AA7F0-94FA-4BC2-806B-600737E47762}" destId="{275EA2FE-A0D1-414B-9C2E-38D9C1AE0E61}" srcOrd="0" destOrd="0" presId="urn:microsoft.com/office/officeart/2005/8/layout/vList5"/>
    <dgm:cxn modelId="{6E5DAEBA-D736-42DF-BFE2-20C0D456401F}" type="presOf" srcId="{26572819-7895-439B-BBAD-ABF36DC99039}" destId="{C5C501D8-08FA-4381-9C9D-E2B7DFD1BDB9}" srcOrd="0" destOrd="0" presId="urn:microsoft.com/office/officeart/2005/8/layout/vList5"/>
    <dgm:cxn modelId="{10797235-8116-4902-BDB6-F5CEFB0E1F54}" type="presOf" srcId="{3F17A339-A3ED-4DF6-B880-86656C724470}" destId="{8BA44819-869C-4E46-AD5E-C29257C92B9B}" srcOrd="0" destOrd="0" presId="urn:microsoft.com/office/officeart/2005/8/layout/vList5"/>
    <dgm:cxn modelId="{C302D081-97A1-4C16-A588-8A489835D46C}" srcId="{B205C6F8-7E3B-4997-86A7-ADFB0D1153E1}" destId="{26572819-7895-439B-BBAD-ABF36DC99039}" srcOrd="0" destOrd="0" parTransId="{712A1CD1-A34C-4E6C-B9BE-40886C8D960D}" sibTransId="{51A3DEE7-F60B-4B26-B0DE-6816C801AD74}"/>
    <dgm:cxn modelId="{4396534C-5028-44E3-AF91-826254DEDA26}" srcId="{0FB2D78E-1907-4B34-B8B7-526150D7428F}" destId="{B205C6F8-7E3B-4997-86A7-ADFB0D1153E1}" srcOrd="0" destOrd="0" parTransId="{9B5B241D-B30A-4FAA-A514-CC6AE23C6A2A}" sibTransId="{4987B3E3-5CEB-4DB5-8918-6B229AA14ABE}"/>
    <dgm:cxn modelId="{BDE94AF9-8932-4440-9D65-96EBDCAA1566}" srcId="{3F17A339-A3ED-4DF6-B880-86656C724470}" destId="{58211239-F82C-43EF-8D71-42A479E5E42E}" srcOrd="0" destOrd="0" parTransId="{3057D219-EC65-4078-A1DC-8237CC7152C3}" sibTransId="{839126BB-5F40-46E7-8683-B4133A3EF1D1}"/>
    <dgm:cxn modelId="{67DA3695-29AE-4214-9C30-009035A43596}" type="presOf" srcId="{B205C6F8-7E3B-4997-86A7-ADFB0D1153E1}" destId="{AEF5FA56-E1AA-452C-ABC5-CD6917B9AD7B}" srcOrd="0" destOrd="0" presId="urn:microsoft.com/office/officeart/2005/8/layout/vList5"/>
    <dgm:cxn modelId="{23040498-F05E-4839-A77C-3F4155C645A6}" type="presOf" srcId="{2925423D-02B3-4EC3-9AD7-5885ED5A0952}" destId="{71B38757-F46D-4727-B8A3-6039342DCD74}" srcOrd="0" destOrd="0" presId="urn:microsoft.com/office/officeart/2005/8/layout/vList5"/>
    <dgm:cxn modelId="{4821816A-8F12-498A-B0E0-4A377669F73C}" type="presParOf" srcId="{EB11912D-F5C2-4A51-9F48-7012D412A0DB}" destId="{EC58A284-4AFA-4C64-A238-86F2DDE4285D}" srcOrd="0" destOrd="0" presId="urn:microsoft.com/office/officeart/2005/8/layout/vList5"/>
    <dgm:cxn modelId="{BAACDE21-B58F-48C2-850E-E9B1F54A7020}" type="presParOf" srcId="{EC58A284-4AFA-4C64-A238-86F2DDE4285D}" destId="{AEF5FA56-E1AA-452C-ABC5-CD6917B9AD7B}" srcOrd="0" destOrd="0" presId="urn:microsoft.com/office/officeart/2005/8/layout/vList5"/>
    <dgm:cxn modelId="{51C1D000-EEB1-4C20-986C-93699C3F3EA7}" type="presParOf" srcId="{EC58A284-4AFA-4C64-A238-86F2DDE4285D}" destId="{C5C501D8-08FA-4381-9C9D-E2B7DFD1BDB9}" srcOrd="1" destOrd="0" presId="urn:microsoft.com/office/officeart/2005/8/layout/vList5"/>
    <dgm:cxn modelId="{B92E7AB9-F1BF-46BD-B2A4-6138419194BC}" type="presParOf" srcId="{EB11912D-F5C2-4A51-9F48-7012D412A0DB}" destId="{8E587E7C-ABFF-4BD7-BE64-B2A5145529A5}" srcOrd="1" destOrd="0" presId="urn:microsoft.com/office/officeart/2005/8/layout/vList5"/>
    <dgm:cxn modelId="{FA66FC40-C4D7-45AD-864A-5983E34F4889}" type="presParOf" srcId="{EB11912D-F5C2-4A51-9F48-7012D412A0DB}" destId="{4E7107BC-4415-4EAD-8AFE-9870D001D4B4}" srcOrd="2" destOrd="0" presId="urn:microsoft.com/office/officeart/2005/8/layout/vList5"/>
    <dgm:cxn modelId="{A11E7E02-F954-4194-82E8-18D89A603C00}" type="presParOf" srcId="{4E7107BC-4415-4EAD-8AFE-9870D001D4B4}" destId="{8BA44819-869C-4E46-AD5E-C29257C92B9B}" srcOrd="0" destOrd="0" presId="urn:microsoft.com/office/officeart/2005/8/layout/vList5"/>
    <dgm:cxn modelId="{6D1E3AAB-03A4-4B17-B038-04A6BE9FACFE}" type="presParOf" srcId="{4E7107BC-4415-4EAD-8AFE-9870D001D4B4}" destId="{C6A452A8-BCC8-4630-AF9D-2C143A82F5A0}" srcOrd="1" destOrd="0" presId="urn:microsoft.com/office/officeart/2005/8/layout/vList5"/>
    <dgm:cxn modelId="{90EC1846-DCD6-446E-AB56-1B26ED743E68}" type="presParOf" srcId="{EB11912D-F5C2-4A51-9F48-7012D412A0DB}" destId="{48F2CF84-BABC-4E10-A318-CE60DD58A9C7}" srcOrd="3" destOrd="0" presId="urn:microsoft.com/office/officeart/2005/8/layout/vList5"/>
    <dgm:cxn modelId="{E1414BCC-23C7-40BF-8DC3-D2CD0409B05C}" type="presParOf" srcId="{EB11912D-F5C2-4A51-9F48-7012D412A0DB}" destId="{90E0B946-0484-499F-9D8C-E5A09D4E7E6C}" srcOrd="4" destOrd="0" presId="urn:microsoft.com/office/officeart/2005/8/layout/vList5"/>
    <dgm:cxn modelId="{0E881C80-BF86-4DBA-B45F-384286F64AD5}" type="presParOf" srcId="{90E0B946-0484-499F-9D8C-E5A09D4E7E6C}" destId="{71B38757-F46D-4727-B8A3-6039342DCD74}" srcOrd="0" destOrd="0" presId="urn:microsoft.com/office/officeart/2005/8/layout/vList5"/>
    <dgm:cxn modelId="{96F7B75A-F343-429F-AEEC-527AF1121DDA}" type="presParOf" srcId="{90E0B946-0484-499F-9D8C-E5A09D4E7E6C}" destId="{275EA2FE-A0D1-414B-9C2E-38D9C1AE0E61}" srcOrd="1" destOrd="0" presId="urn:microsoft.com/office/officeart/2005/8/layout/vList5"/>
  </dgm:cxnLst>
  <dgm:bg>
    <a:solidFill>
      <a:schemeClr val="accent1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F32BFEC-C21A-4D26-B81D-141550BDECB8}">
      <dsp:nvSpPr>
        <dsp:cNvPr id="0" name=""/>
        <dsp:cNvSpPr/>
      </dsp:nvSpPr>
      <dsp:spPr>
        <a:xfrm rot="5400000">
          <a:off x="6063184" y="-2152652"/>
          <a:ext cx="1492260" cy="6176283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85750" lvl="1" indent="-285750" algn="ctr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b="1" i="1" kern="1200">
              <a:latin typeface="Times New Roman" pitchFamily="18" charset="0"/>
              <a:cs typeface="Times New Roman" pitchFamily="18" charset="0"/>
            </a:rPr>
            <a:t>это смысловой тип текста, в котором описываются события в определённой последовательности</a:t>
          </a:r>
        </a:p>
      </dsp:txBody>
      <dsp:txXfrm rot="5400000">
        <a:off x="6063184" y="-2152652"/>
        <a:ext cx="1492260" cy="6176283"/>
      </dsp:txXfrm>
    </dsp:sp>
    <dsp:sp modelId="{4C063B28-0F5E-4B6C-9564-30244EB4BE70}">
      <dsp:nvSpPr>
        <dsp:cNvPr id="0" name=""/>
        <dsp:cNvSpPr/>
      </dsp:nvSpPr>
      <dsp:spPr>
        <a:xfrm>
          <a:off x="0" y="2826"/>
          <a:ext cx="3721172" cy="1865325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ПОВЕСТВОВАНИЕ</a:t>
          </a:r>
        </a:p>
      </dsp:txBody>
      <dsp:txXfrm>
        <a:off x="0" y="2826"/>
        <a:ext cx="3721172" cy="1865325"/>
      </dsp:txXfrm>
    </dsp:sp>
    <dsp:sp modelId="{921E5D4E-8801-4CFA-B0F6-3C48EAD7CB24}">
      <dsp:nvSpPr>
        <dsp:cNvPr id="0" name=""/>
        <dsp:cNvSpPr/>
      </dsp:nvSpPr>
      <dsp:spPr>
        <a:xfrm rot="5400000">
          <a:off x="5987133" y="-274513"/>
          <a:ext cx="1492260" cy="6337189"/>
        </a:xfrm>
        <a:prstGeom prst="round2SameRect">
          <a:avLst/>
        </a:prstGeom>
        <a:solidFill>
          <a:schemeClr val="accent4">
            <a:tint val="40000"/>
            <a:alpha val="90000"/>
            <a:hueOff val="-1972853"/>
            <a:satOff val="11079"/>
            <a:lumOff val="704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1972853"/>
              <a:satOff val="11079"/>
              <a:lumOff val="70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85750" lvl="1" indent="-285750" algn="ctr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b="1" i="1" kern="1200">
              <a:latin typeface="Times New Roman" pitchFamily="18" charset="0"/>
              <a:cs typeface="Times New Roman" pitchFamily="18" charset="0"/>
            </a:rPr>
            <a:t>это смысловой тип текста, в котором описываются признаки предметов, явлений, человека</a:t>
          </a:r>
          <a:endParaRPr lang="ru-RU" sz="2800" kern="1200"/>
        </a:p>
      </dsp:txBody>
      <dsp:txXfrm rot="5400000">
        <a:off x="5987133" y="-274513"/>
        <a:ext cx="1492260" cy="6337189"/>
      </dsp:txXfrm>
    </dsp:sp>
    <dsp:sp modelId="{5133BC81-E81D-48E2-B1DE-0C59EDEFBBBD}">
      <dsp:nvSpPr>
        <dsp:cNvPr id="0" name=""/>
        <dsp:cNvSpPr/>
      </dsp:nvSpPr>
      <dsp:spPr>
        <a:xfrm>
          <a:off x="0" y="1961418"/>
          <a:ext cx="3564668" cy="1865325"/>
        </a:xfrm>
        <a:prstGeom prst="roundRec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ОПИСАНИЕ</a:t>
          </a:r>
        </a:p>
      </dsp:txBody>
      <dsp:txXfrm>
        <a:off x="0" y="1961418"/>
        <a:ext cx="3564668" cy="1865325"/>
      </dsp:txXfrm>
    </dsp:sp>
    <dsp:sp modelId="{2FADF3E3-A579-425F-AFF5-D9C444EC0A05}">
      <dsp:nvSpPr>
        <dsp:cNvPr id="0" name=""/>
        <dsp:cNvSpPr/>
      </dsp:nvSpPr>
      <dsp:spPr>
        <a:xfrm rot="5400000">
          <a:off x="5987133" y="1684079"/>
          <a:ext cx="1492260" cy="6337189"/>
        </a:xfrm>
        <a:prstGeom prst="round2SameRect">
          <a:avLst/>
        </a:prstGeom>
        <a:solidFill>
          <a:schemeClr val="accent4">
            <a:tint val="40000"/>
            <a:alpha val="90000"/>
            <a:hueOff val="-3945706"/>
            <a:satOff val="22157"/>
            <a:lumOff val="1408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945706"/>
              <a:satOff val="22157"/>
              <a:lumOff val="140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85750" lvl="1" indent="-285750" algn="ctr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b="1" i="1" kern="1200">
              <a:latin typeface="Times New Roman" pitchFamily="18" charset="0"/>
              <a:cs typeface="Times New Roman" pitchFamily="18" charset="0"/>
            </a:rPr>
            <a:t>это смысловой тип текста, в котором утверждается или отрицается какое - то явление, факт, понятие</a:t>
          </a:r>
          <a:endParaRPr lang="ru-RU" sz="2800" kern="1200"/>
        </a:p>
      </dsp:txBody>
      <dsp:txXfrm rot="5400000">
        <a:off x="5987133" y="1684079"/>
        <a:ext cx="1492260" cy="6337189"/>
      </dsp:txXfrm>
    </dsp:sp>
    <dsp:sp modelId="{CA0DD7D2-6EDF-4468-96F7-F35E8DEE8D7F}">
      <dsp:nvSpPr>
        <dsp:cNvPr id="0" name=""/>
        <dsp:cNvSpPr/>
      </dsp:nvSpPr>
      <dsp:spPr>
        <a:xfrm>
          <a:off x="0" y="3920010"/>
          <a:ext cx="3564668" cy="1865325"/>
        </a:xfrm>
        <a:prstGeom prst="round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РАССУЖДЕНИЕ</a:t>
          </a:r>
        </a:p>
      </dsp:txBody>
      <dsp:txXfrm>
        <a:off x="0" y="3920010"/>
        <a:ext cx="3564668" cy="186532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5C501D8-08FA-4381-9C9D-E2B7DFD1BDB9}">
      <dsp:nvSpPr>
        <dsp:cNvPr id="0" name=""/>
        <dsp:cNvSpPr/>
      </dsp:nvSpPr>
      <dsp:spPr>
        <a:xfrm rot="5400000">
          <a:off x="5585130" y="-1956980"/>
          <a:ext cx="1414462" cy="5687396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это смысловой тип текста, в котором описываются события в определённой последовательности </a:t>
          </a:r>
          <a:endParaRPr lang="ru-RU" sz="1800" b="1" i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5585130" y="-1956980"/>
        <a:ext cx="1414462" cy="5687396"/>
      </dsp:txXfrm>
    </dsp:sp>
    <dsp:sp modelId="{AEF5FA56-E1AA-452C-ABC5-CD6917B9AD7B}">
      <dsp:nvSpPr>
        <dsp:cNvPr id="0" name=""/>
        <dsp:cNvSpPr/>
      </dsp:nvSpPr>
      <dsp:spPr>
        <a:xfrm>
          <a:off x="320" y="2678"/>
          <a:ext cx="3448343" cy="176807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ПОВЕСТВОВАНИЕ</a:t>
          </a:r>
        </a:p>
      </dsp:txBody>
      <dsp:txXfrm>
        <a:off x="320" y="2678"/>
        <a:ext cx="3448343" cy="1768078"/>
      </dsp:txXfrm>
    </dsp:sp>
    <dsp:sp modelId="{C6A452A8-BCC8-4630-AF9D-2C143A82F5A0}">
      <dsp:nvSpPr>
        <dsp:cNvPr id="0" name=""/>
        <dsp:cNvSpPr/>
      </dsp:nvSpPr>
      <dsp:spPr>
        <a:xfrm rot="5400000">
          <a:off x="5567202" y="-114773"/>
          <a:ext cx="1414462" cy="5715947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это смысловой тип текста, в котором описываются признаки предметов, явлений, человека</a:t>
          </a:r>
          <a:endParaRPr lang="ru-RU" sz="1600" b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5567202" y="-114773"/>
        <a:ext cx="1414462" cy="5715947"/>
      </dsp:txXfrm>
    </dsp:sp>
    <dsp:sp modelId="{8BA44819-869C-4E46-AD5E-C29257C92B9B}">
      <dsp:nvSpPr>
        <dsp:cNvPr id="0" name=""/>
        <dsp:cNvSpPr/>
      </dsp:nvSpPr>
      <dsp:spPr>
        <a:xfrm>
          <a:off x="320" y="1859160"/>
          <a:ext cx="3416139" cy="176807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ОПИСАНИЕ</a:t>
          </a:r>
        </a:p>
      </dsp:txBody>
      <dsp:txXfrm>
        <a:off x="320" y="1859160"/>
        <a:ext cx="3416139" cy="1768078"/>
      </dsp:txXfrm>
    </dsp:sp>
    <dsp:sp modelId="{275EA2FE-A0D1-414B-9C2E-38D9C1AE0E61}">
      <dsp:nvSpPr>
        <dsp:cNvPr id="0" name=""/>
        <dsp:cNvSpPr/>
      </dsp:nvSpPr>
      <dsp:spPr>
        <a:xfrm rot="5400000">
          <a:off x="5507907" y="1681750"/>
          <a:ext cx="1414462" cy="5835862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это смысловой тип текста, в котором утверждается или отрицается какое – то явление, факт, понятие </a:t>
          </a:r>
          <a:endParaRPr lang="ru-RU" sz="1600" b="1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5507907" y="1681750"/>
        <a:ext cx="1414462" cy="5835862"/>
      </dsp:txXfrm>
    </dsp:sp>
    <dsp:sp modelId="{71B38757-F46D-4727-B8A3-6039342DCD74}">
      <dsp:nvSpPr>
        <dsp:cNvPr id="0" name=""/>
        <dsp:cNvSpPr/>
      </dsp:nvSpPr>
      <dsp:spPr>
        <a:xfrm>
          <a:off x="320" y="3715642"/>
          <a:ext cx="3296886" cy="1768078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/>
            <a:t>РАССУЖДЕНИЕ</a:t>
          </a:r>
        </a:p>
      </dsp:txBody>
      <dsp:txXfrm>
        <a:off x="320" y="3715642"/>
        <a:ext cx="3296886" cy="1768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2015-12-05T21:10:00Z</dcterms:created>
  <dcterms:modified xsi:type="dcterms:W3CDTF">2015-12-06T20:34:00Z</dcterms:modified>
</cp:coreProperties>
</file>